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4B0147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71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707991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>Что такое задержанный (с гандикапом) старт?</w:t>
            </w:r>
          </w:p>
          <w:p w:rsidR="00FA27A7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47" w:rsidRDefault="004B0147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r w:rsidRPr="004B0147">
              <w:rPr>
                <w:rFonts w:ascii="Times New Roman" w:hAnsi="Times New Roman" w:cs="Times New Roman"/>
                <w:sz w:val="28"/>
                <w:szCs w:val="28"/>
              </w:rPr>
              <w:t>ри котором спортсмены стартуют по одному с равным временным интервалом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147" w:rsidRPr="004B0147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B0147" w:rsidRPr="004B0147">
              <w:rPr>
                <w:rFonts w:ascii="Times New Roman" w:hAnsi="Times New Roman" w:cs="Times New Roman"/>
                <w:sz w:val="28"/>
                <w:szCs w:val="28"/>
              </w:rPr>
              <w:t>ри котором спортсмены стартуют по мере прихода спортсменов с предыдущего этапа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991" w:rsidRPr="004B0147" w:rsidRDefault="00707991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B0147" w:rsidRPr="004B0147">
              <w:rPr>
                <w:rFonts w:ascii="Times New Roman" w:hAnsi="Times New Roman" w:cs="Times New Roman"/>
                <w:sz w:val="28"/>
                <w:szCs w:val="28"/>
              </w:rPr>
              <w:t>ри котором спортсмены стартуют через интервал времени, определенный проигрышем победителю в прологе или предварительных забегах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CC9" w:rsidRPr="00734DBE" w:rsidRDefault="00602CC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4702B9">
        <w:trPr>
          <w:trHeight w:val="2268"/>
        </w:trPr>
        <w:tc>
          <w:tcPr>
            <w:tcW w:w="8685" w:type="dxa"/>
          </w:tcPr>
          <w:p w:rsidR="00EA158E" w:rsidRPr="00CD280E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6C" w:rsidRPr="00CD2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2B9" w:rsidRP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Когда может начинаться старт дневных соревнований? </w:t>
            </w:r>
          </w:p>
          <w:p w:rsidR="00CD280E" w:rsidRDefault="00CD280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4702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>По решению судей и организаторов.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Pr="00BD146C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>С 9 до 18 часов дня.</w:t>
            </w:r>
          </w:p>
          <w:p w:rsidR="00BD146C" w:rsidRPr="00BD146C" w:rsidRDefault="00024EE5" w:rsidP="00BD1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</w:t>
            </w:r>
            <w:r w:rsidRPr="00024EE5">
              <w:rPr>
                <w:rFonts w:ascii="Times New Roman" w:hAnsi="Times New Roman" w:cs="Times New Roman"/>
                <w:sz w:val="28"/>
                <w:szCs w:val="28"/>
              </w:rPr>
              <w:t>е ранее чем через 1 час после восхода солнца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8" w:rsidRDefault="00020FE8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61490">
        <w:trPr>
          <w:trHeight w:val="1836"/>
        </w:trPr>
        <w:tc>
          <w:tcPr>
            <w:tcW w:w="8685" w:type="dxa"/>
          </w:tcPr>
          <w:p w:rsidR="00EA158E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>Когда должен заканчиваться старт для групп М12 и Ж12 и моложе?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94" w:rsidRPr="00024EE5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0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24EE5" w:rsidRPr="00024EE5">
              <w:rPr>
                <w:rFonts w:ascii="Times New Roman" w:hAnsi="Times New Roman" w:cs="Times New Roman"/>
                <w:sz w:val="28"/>
                <w:szCs w:val="28"/>
              </w:rPr>
              <w:t>е позднее чем за 6 часов до захода солнца.</w:t>
            </w:r>
          </w:p>
          <w:p w:rsidR="00EA158E" w:rsidRPr="00024EE5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EE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судей и организаторов.  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24D8" w:rsidRDefault="00EA158E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>е позднее чем за 3 часа</w:t>
            </w:r>
            <w:r w:rsidR="00024EE5" w:rsidRPr="00024EE5">
              <w:rPr>
                <w:rFonts w:ascii="Times New Roman" w:hAnsi="Times New Roman" w:cs="Times New Roman"/>
                <w:sz w:val="28"/>
                <w:szCs w:val="28"/>
              </w:rPr>
              <w:t xml:space="preserve"> до захода солнца.</w:t>
            </w:r>
          </w:p>
          <w:p w:rsidR="00020FE8" w:rsidRDefault="00020FE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8" w:rsidRPr="0030491C" w:rsidRDefault="009C6D2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9C6D28">
        <w:trPr>
          <w:trHeight w:val="2248"/>
        </w:trPr>
        <w:tc>
          <w:tcPr>
            <w:tcW w:w="8685" w:type="dxa"/>
          </w:tcPr>
          <w:p w:rsidR="00690139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>Кто несёт ответственность за правильность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своевременность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эстафеты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7F94" w:rsidRDefault="003C7F94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DE6E88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>Назначенный судья.</w:t>
            </w:r>
          </w:p>
          <w:p w:rsidR="00837CBF" w:rsidRPr="00DE6E88" w:rsidRDefault="00690139" w:rsidP="0083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>Сами спортсмены.</w:t>
            </w:r>
          </w:p>
          <w:p w:rsidR="00602CC9" w:rsidRDefault="0069013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>Представители или тренеры команд.</w:t>
            </w:r>
          </w:p>
          <w:p w:rsidR="00020FE8" w:rsidRDefault="00020FE8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8" w:rsidRDefault="009C6D28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C80625">
        <w:trPr>
          <w:trHeight w:val="2415"/>
        </w:trPr>
        <w:tc>
          <w:tcPr>
            <w:tcW w:w="8685" w:type="dxa"/>
          </w:tcPr>
          <w:p w:rsidR="00602CC9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>Как должен брать карту спортсмен в эстафете на пункте выдачи карт?</w:t>
            </w:r>
          </w:p>
          <w:p w:rsidR="00EC4C3D" w:rsidRPr="009C6D28" w:rsidRDefault="00EC4C3D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Default="002D6062" w:rsidP="00020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>Берёт самостоятельно.</w:t>
            </w:r>
          </w:p>
          <w:p w:rsidR="00EC4C3D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>Выдают назначенные судьи.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 xml:space="preserve">Выдаёт тренер или представитель. </w:t>
            </w:r>
          </w:p>
          <w:p w:rsidR="00C80625" w:rsidRDefault="00C80625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8" w:rsidRDefault="009C6D28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3545" w:rsidRDefault="00EC4C3D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71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4D3545" w:rsidTr="00F77675">
        <w:trPr>
          <w:trHeight w:val="1692"/>
        </w:trPr>
        <w:tc>
          <w:tcPr>
            <w:tcW w:w="8685" w:type="dxa"/>
          </w:tcPr>
          <w:p w:rsidR="00476118" w:rsidRDefault="004D3545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 xml:space="preserve">С какой минуты отсчитывается старт опоздавшему спортсмену? </w:t>
            </w:r>
          </w:p>
          <w:p w:rsidR="00062C7F" w:rsidRDefault="00062C7F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E8" w:rsidRDefault="00ED3FE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>С зафиксированной минуты когда он фактически стартовал.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E0A" w:rsidRDefault="00D53902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>С его официальной стартовой минуты.</w:t>
            </w:r>
          </w:p>
          <w:p w:rsidR="00062C7F" w:rsidRDefault="00ED3FE8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>Опоздавший спортсмен не допускается к старту.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941" w:rsidRDefault="009C6D28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Tr="00C941C1">
        <w:trPr>
          <w:trHeight w:val="1875"/>
        </w:trPr>
        <w:tc>
          <w:tcPr>
            <w:tcW w:w="8685" w:type="dxa"/>
          </w:tcPr>
          <w:p w:rsidR="00476118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>Может ли результат опоздавшему спортсмену быть определён по зафиксированному времени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 старта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040" w:rsidRDefault="00102040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Pr="00102040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</w:p>
          <w:p w:rsidR="00C941C1" w:rsidRPr="00BA5BA2" w:rsidRDefault="00C941C1" w:rsidP="00A27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BA5BA2" w:rsidRPr="00BA5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5BA2" w:rsidRPr="00BA5BA2">
              <w:rPr>
                <w:rFonts w:ascii="Times New Roman" w:hAnsi="Times New Roman" w:cs="Times New Roman"/>
                <w:sz w:val="28"/>
                <w:szCs w:val="28"/>
              </w:rPr>
              <w:t>сли жюри или главный судья решат, что опоздание было вызвано уважительной причиной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B2E" w:rsidRDefault="00C941C1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 xml:space="preserve">Опоздавший спортсмен не допускается к старту. 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Default="00062C7F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RPr="00BC2226" w:rsidTr="008B3921">
        <w:trPr>
          <w:trHeight w:val="2096"/>
        </w:trPr>
        <w:tc>
          <w:tcPr>
            <w:tcW w:w="8685" w:type="dxa"/>
          </w:tcPr>
          <w:p w:rsidR="00062C7F" w:rsidRPr="00462B2E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462B2E" w:rsidRPr="0046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FE" w:rsidRPr="00CC7BFE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7BFE" w:rsidRPr="00CC7BFE">
              <w:rPr>
                <w:rFonts w:ascii="Times New Roman" w:hAnsi="Times New Roman" w:cs="Times New Roman"/>
                <w:sz w:val="28"/>
                <w:szCs w:val="28"/>
              </w:rPr>
              <w:t>тарший судья старта имеет право не допускать к старту спортсмена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718F" w:rsidRDefault="00062C7F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F77675" w:rsidRDefault="00C941C1" w:rsidP="00462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>Он не имеет на это право.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F77675" w:rsidRDefault="00E1031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>Когда спортсмен опоздал на старт.</w:t>
            </w:r>
          </w:p>
          <w:p w:rsidR="00E10311" w:rsidRPr="00F77675" w:rsidRDefault="00C941C1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FE" w:rsidRPr="00CC7BFE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="00CC7BFE" w:rsidRPr="00CC7BFE">
              <w:rPr>
                <w:rFonts w:ascii="Times New Roman" w:hAnsi="Times New Roman" w:cs="Times New Roman"/>
                <w:sz w:val="28"/>
                <w:szCs w:val="28"/>
              </w:rPr>
              <w:t>экипировка, н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>омер и средство отметки</w:t>
            </w:r>
            <w:r w:rsidR="00CC7BFE" w:rsidRPr="00CC7BFE">
              <w:rPr>
                <w:rFonts w:ascii="Times New Roman" w:hAnsi="Times New Roman" w:cs="Times New Roman"/>
                <w:sz w:val="28"/>
                <w:szCs w:val="28"/>
              </w:rPr>
              <w:t xml:space="preserve"> не соо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>тветствуют требованиям</w:t>
            </w:r>
            <w:r w:rsidR="00CC7BFE" w:rsidRPr="00CC7BFE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условиям проведения спортивных соревнований.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BC2226" w:rsidRDefault="00C941C1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A7681C">
        <w:trPr>
          <w:trHeight w:val="2262"/>
        </w:trPr>
        <w:tc>
          <w:tcPr>
            <w:tcW w:w="8685" w:type="dxa"/>
          </w:tcPr>
          <w:p w:rsidR="00F77675" w:rsidRDefault="004D354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Когда фиксируется финишное время в кроссовых дисциплинах? 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75" w:rsidRP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>Когда грудь спортсмена пересекает линию финиша.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675" w:rsidRP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="00827D92" w:rsidRPr="00CC7BFE">
              <w:rPr>
                <w:rFonts w:ascii="Times New Roman" w:hAnsi="Times New Roman" w:cs="Times New Roman"/>
                <w:sz w:val="28"/>
                <w:szCs w:val="28"/>
              </w:rPr>
              <w:t>любая часть тела спортсмена пересекает л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 xml:space="preserve">инию финиша на 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>любой высоте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7D92"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D92" w:rsidRDefault="00F77675" w:rsidP="00CC7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="00CC7BFE" w:rsidRPr="00CC7BFE">
              <w:rPr>
                <w:rFonts w:ascii="Times New Roman" w:hAnsi="Times New Roman" w:cs="Times New Roman"/>
                <w:sz w:val="28"/>
                <w:szCs w:val="28"/>
              </w:rPr>
              <w:t>любая часть тела спортсмена пересекает л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>инию финиша на высоте 50-100 см.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81C" w:rsidRDefault="00F77675" w:rsidP="00CC7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DF0A1E" w:rsidRDefault="004D3545" w:rsidP="00DF0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>Когда фиксир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>уется финишное время в лыжных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дисциплинах?  </w:t>
            </w:r>
          </w:p>
          <w:p w:rsidR="00812735" w:rsidRDefault="00DF0A1E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921" w:rsidRDefault="008B392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1C" w:rsidRDefault="00BD5A07" w:rsidP="00A91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>Когда кончик любой лыжи пересекает линию финиша.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92" w:rsidRPr="00827D92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="00F77675" w:rsidRPr="0082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92" w:rsidRPr="00827D92">
              <w:rPr>
                <w:rFonts w:ascii="Times New Roman" w:hAnsi="Times New Roman" w:cs="Times New Roman"/>
                <w:sz w:val="28"/>
                <w:szCs w:val="28"/>
              </w:rPr>
              <w:t>любая нога спортсмена пересекает линию финиша;</w:t>
            </w:r>
            <w:r w:rsidR="00827D92">
              <w:t xml:space="preserve"> 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CB0" w:rsidRDefault="00A91CB0" w:rsidP="00A91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 xml:space="preserve">Когда грудь спортсмена пересекает линию финиша. </w:t>
            </w:r>
            <w:r w:rsidR="00827D92"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8C4" w:rsidRDefault="00F77675" w:rsidP="008B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A6" w:rsidRDefault="00BE42A6" w:rsidP="007C7163">
      <w:pPr>
        <w:spacing w:after="0" w:line="240" w:lineRule="auto"/>
      </w:pPr>
      <w:r>
        <w:separator/>
      </w:r>
    </w:p>
  </w:endnote>
  <w:endnote w:type="continuationSeparator" w:id="0">
    <w:p w:rsidR="00BE42A6" w:rsidRDefault="00BE42A6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A6" w:rsidRDefault="00BE42A6" w:rsidP="007C7163">
      <w:pPr>
        <w:spacing w:after="0" w:line="240" w:lineRule="auto"/>
      </w:pPr>
      <w:r>
        <w:separator/>
      </w:r>
    </w:p>
  </w:footnote>
  <w:footnote w:type="continuationSeparator" w:id="0">
    <w:p w:rsidR="00BE42A6" w:rsidRDefault="00BE42A6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20FE8"/>
    <w:rsid w:val="00024EE5"/>
    <w:rsid w:val="00062C7F"/>
    <w:rsid w:val="0009066B"/>
    <w:rsid w:val="000947AC"/>
    <w:rsid w:val="000E1644"/>
    <w:rsid w:val="00102040"/>
    <w:rsid w:val="00106CD3"/>
    <w:rsid w:val="0011507F"/>
    <w:rsid w:val="00161490"/>
    <w:rsid w:val="00177E4E"/>
    <w:rsid w:val="001D6B14"/>
    <w:rsid w:val="002D6062"/>
    <w:rsid w:val="0030491C"/>
    <w:rsid w:val="00354866"/>
    <w:rsid w:val="003C7F94"/>
    <w:rsid w:val="003E7208"/>
    <w:rsid w:val="00462B2E"/>
    <w:rsid w:val="004702B9"/>
    <w:rsid w:val="00476118"/>
    <w:rsid w:val="004A4C01"/>
    <w:rsid w:val="004B0147"/>
    <w:rsid w:val="004C4F87"/>
    <w:rsid w:val="004D3545"/>
    <w:rsid w:val="004F24D8"/>
    <w:rsid w:val="004F46D8"/>
    <w:rsid w:val="00585972"/>
    <w:rsid w:val="005A70A9"/>
    <w:rsid w:val="00602CC9"/>
    <w:rsid w:val="00605B34"/>
    <w:rsid w:val="00670F7F"/>
    <w:rsid w:val="00685A50"/>
    <w:rsid w:val="00690139"/>
    <w:rsid w:val="006B0DC1"/>
    <w:rsid w:val="006B4757"/>
    <w:rsid w:val="006C4613"/>
    <w:rsid w:val="006E03EB"/>
    <w:rsid w:val="006F44A5"/>
    <w:rsid w:val="00707991"/>
    <w:rsid w:val="00734DBE"/>
    <w:rsid w:val="007368C4"/>
    <w:rsid w:val="007C4774"/>
    <w:rsid w:val="007C7163"/>
    <w:rsid w:val="007D6446"/>
    <w:rsid w:val="007F333D"/>
    <w:rsid w:val="00812735"/>
    <w:rsid w:val="00817EC5"/>
    <w:rsid w:val="00827D92"/>
    <w:rsid w:val="00837CBF"/>
    <w:rsid w:val="008A5408"/>
    <w:rsid w:val="008B0852"/>
    <w:rsid w:val="008B3921"/>
    <w:rsid w:val="008D2EAC"/>
    <w:rsid w:val="008F2E7E"/>
    <w:rsid w:val="00902AD9"/>
    <w:rsid w:val="0093195F"/>
    <w:rsid w:val="009C6D28"/>
    <w:rsid w:val="00A16941"/>
    <w:rsid w:val="00A2718F"/>
    <w:rsid w:val="00A27633"/>
    <w:rsid w:val="00A7681C"/>
    <w:rsid w:val="00A91CB0"/>
    <w:rsid w:val="00AA7FE6"/>
    <w:rsid w:val="00AD5B08"/>
    <w:rsid w:val="00AE49B7"/>
    <w:rsid w:val="00B11D2D"/>
    <w:rsid w:val="00B36C2D"/>
    <w:rsid w:val="00B736FC"/>
    <w:rsid w:val="00B802A6"/>
    <w:rsid w:val="00BA5BA2"/>
    <w:rsid w:val="00BC2226"/>
    <w:rsid w:val="00BD146C"/>
    <w:rsid w:val="00BD5A07"/>
    <w:rsid w:val="00BE42A6"/>
    <w:rsid w:val="00C15E6B"/>
    <w:rsid w:val="00C20240"/>
    <w:rsid w:val="00C30171"/>
    <w:rsid w:val="00C531F1"/>
    <w:rsid w:val="00C5612F"/>
    <w:rsid w:val="00C80625"/>
    <w:rsid w:val="00C9365B"/>
    <w:rsid w:val="00C941C1"/>
    <w:rsid w:val="00CA0CD9"/>
    <w:rsid w:val="00CC44C5"/>
    <w:rsid w:val="00CC7BFE"/>
    <w:rsid w:val="00CD04FF"/>
    <w:rsid w:val="00CD2157"/>
    <w:rsid w:val="00CD280E"/>
    <w:rsid w:val="00CE3B47"/>
    <w:rsid w:val="00D42B0A"/>
    <w:rsid w:val="00D53902"/>
    <w:rsid w:val="00D82C3D"/>
    <w:rsid w:val="00D83256"/>
    <w:rsid w:val="00DB5CB7"/>
    <w:rsid w:val="00DE6E88"/>
    <w:rsid w:val="00DF0A1E"/>
    <w:rsid w:val="00E10311"/>
    <w:rsid w:val="00EA158E"/>
    <w:rsid w:val="00EC4C3D"/>
    <w:rsid w:val="00EC7276"/>
    <w:rsid w:val="00ED3FE8"/>
    <w:rsid w:val="00ED4444"/>
    <w:rsid w:val="00EE4076"/>
    <w:rsid w:val="00EE5AD0"/>
    <w:rsid w:val="00EF580E"/>
    <w:rsid w:val="00F162BD"/>
    <w:rsid w:val="00F34AA8"/>
    <w:rsid w:val="00F77675"/>
    <w:rsid w:val="00F95977"/>
    <w:rsid w:val="00FA0E0A"/>
    <w:rsid w:val="00FA27A7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2D0B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35</cp:revision>
  <dcterms:created xsi:type="dcterms:W3CDTF">2020-04-08T15:40:00Z</dcterms:created>
  <dcterms:modified xsi:type="dcterms:W3CDTF">2020-05-18T08:58:00Z</dcterms:modified>
</cp:coreProperties>
</file>